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51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1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4518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附件3</w:t>
            </w:r>
          </w:p>
          <w:p>
            <w:pPr>
              <w:tabs>
                <w:tab w:val="left" w:pos="3960"/>
              </w:tabs>
              <w:ind w:firstLine="1320" w:firstLineChars="300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职业教育专业目录（2021年）</w:t>
            </w:r>
            <w:bookmarkEnd w:id="0"/>
          </w:p>
          <w:p>
            <w:pPr>
              <w:tabs>
                <w:tab w:val="left" w:pos="3960"/>
              </w:tabs>
              <w:jc w:val="left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  <w:p>
            <w:pPr>
              <w:tabs>
                <w:tab w:val="left" w:pos="3960"/>
              </w:tabs>
              <w:jc w:val="left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中等职业教育专业</w:t>
            </w:r>
          </w:p>
          <w:tbl>
            <w:tblPr>
              <w:tblStyle w:val="2"/>
              <w:tblW w:w="8275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65"/>
              <w:gridCol w:w="2100"/>
              <w:gridCol w:w="501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43" w:hRule="atLeast"/>
                <w:tblHeader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序号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专业代码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专业名称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BFBFBF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黑体" w:cs="黑体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黑体" w:cs="黑体"/>
                      <w:b/>
                      <w:color w:val="000000"/>
                      <w:kern w:val="0"/>
                      <w:sz w:val="28"/>
                      <w:szCs w:val="28"/>
                      <w:lang w:bidi="ar"/>
                    </w:rPr>
                    <w:t>61农林牧渔大类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6101农业类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610101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种子生产技术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610102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作物生产技术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610103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循环农业与再生资源利用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4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610104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家庭农场生产经营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5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610105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园艺技术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610106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植物保护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610107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茶叶生产与加工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8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610108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中草药栽培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9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610109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烟草栽培与加工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10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610110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饲草栽培与加工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11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610111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农村电气技术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12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610112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设施农业生产技术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13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610113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农机设备应用与维修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14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610114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农产品加工与质量检测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15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610115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农产品贮藏与加工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16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610116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农产品营销与储运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17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610117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棉花加工与检验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18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610118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休闲农业生产与经营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19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610119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农资营销与服务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6102林业类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20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610201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林业生产技术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21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610202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园林技术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22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610203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园林绿化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23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610204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森林资源保护与管理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24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610205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木业产品加工技术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6103畜牧业类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25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610301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畜禽生产技术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26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610302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特种动物养殖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27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610303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宠物养护与经营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28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610304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蚕桑生产与经营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6104渔业类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29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610401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淡水养殖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30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610402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海水养殖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31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610403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航海捕捞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BFBFBF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黑体" w:cs="黑体"/>
                      <w:b/>
                      <w:color w:val="000000"/>
                      <w:kern w:val="0"/>
                      <w:sz w:val="28"/>
                      <w:szCs w:val="28"/>
                      <w:lang w:bidi="ar"/>
                    </w:rPr>
                  </w:pPr>
                  <w:r>
                    <w:rPr>
                      <w:rFonts w:hint="eastAsia" w:ascii="Times New Roman" w:hAnsi="Times New Roman" w:eastAsia="黑体" w:cs="黑体"/>
                      <w:b/>
                      <w:color w:val="000000"/>
                      <w:kern w:val="0"/>
                      <w:sz w:val="28"/>
                      <w:szCs w:val="28"/>
                      <w:lang w:bidi="ar"/>
                    </w:rPr>
                    <w:t>62资源环境与安全大类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6201资源勘查类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32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620101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国土资源调查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33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620102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地质调查与找矿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34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620103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宝玉石加工与检测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6202地质类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35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620201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水文地质与工程地质勘查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36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620202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钻探技术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37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620203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掘进技术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38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620204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岩土工程勘察与施工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39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620205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地球物理勘探技术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40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620206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地质灾害调查与治理施工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6203测绘地理信息类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41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620301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工程测量技术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42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620302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地图绘制与地理信息系统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43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620303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地质与测量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44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620304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航空摄影测量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6204石油与天然气类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45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620401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油气储运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46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620402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石油地质录井与测井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47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620403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石油钻井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48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620404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油气开采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6205煤炭类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49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620501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采矿技术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50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620502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矿井建设技术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51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620503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矿井通风与安全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52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620504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矿山机电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53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620505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煤炭综合利用技术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6206金属与非金属矿类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54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620601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选矿技术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6207气象类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55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620701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气象服务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6208环境保护类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56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620801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环境监测技术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57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620802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环境治理技术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58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620803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生态环境保护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6209安全类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59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620901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安全技术与管理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60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620902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应急救援技术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61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620903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防灾减灾技术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62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620904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森林消防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BFBFBF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黑体" w:cs="黑体"/>
                      <w:b/>
                      <w:color w:val="000000"/>
                      <w:kern w:val="0"/>
                      <w:sz w:val="28"/>
                      <w:szCs w:val="28"/>
                      <w:lang w:bidi="ar"/>
                    </w:rPr>
                  </w:pPr>
                  <w:r>
                    <w:rPr>
                      <w:rFonts w:hint="eastAsia" w:ascii="Times New Roman" w:hAnsi="Times New Roman" w:eastAsia="黑体" w:cs="黑体"/>
                      <w:b/>
                      <w:color w:val="000000"/>
                      <w:kern w:val="0"/>
                      <w:sz w:val="28"/>
                      <w:szCs w:val="28"/>
                      <w:lang w:bidi="ar"/>
                    </w:rPr>
                    <w:t>63能源动力与材料大类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6301电力技术类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63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630101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发电厂及变电站运行与维护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64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630102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水电厂机电设备安装与运行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65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630103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电力系统自动化装置调试与维护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66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630104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输配电线路施工与运行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67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630105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供用电技术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6302热能与发电工程类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68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630201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火电厂热力设备安装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69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630202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火电厂热工仪表安装与检修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70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630203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火电厂热力设备运行与检修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71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630204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火电厂集控运行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72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630205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火电厂水处理及化学监督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6303新能源发电工程类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73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630301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光伏工程技术与应用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74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630302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风力发电设备运行与维护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75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630303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太阳能与沼气技术利用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6304黑色金属材料类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76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630401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钢铁冶炼技术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77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630402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钢铁装备运行与维护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6305有色金属材料类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78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630501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有色金属冶炼技术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79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630502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金属压力加工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6307建筑材料类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80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630701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建筑材料智能生产技术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81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630702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新型建筑材料生产技术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82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630703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建筑材料检测技术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83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630704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装配式建筑构件制作技术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BFBFBF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黑体" w:cs="黑体"/>
                      <w:b/>
                      <w:color w:val="000000"/>
                      <w:kern w:val="0"/>
                      <w:sz w:val="28"/>
                      <w:szCs w:val="28"/>
                      <w:lang w:bidi="ar"/>
                    </w:rPr>
                  </w:pPr>
                  <w:r>
                    <w:rPr>
                      <w:rFonts w:hint="eastAsia" w:ascii="Times New Roman" w:hAnsi="Times New Roman" w:eastAsia="黑体" w:cs="黑体"/>
                      <w:b/>
                      <w:color w:val="000000"/>
                      <w:kern w:val="0"/>
                      <w:sz w:val="28"/>
                      <w:szCs w:val="28"/>
                      <w:lang w:bidi="ar"/>
                    </w:rPr>
                    <w:t>64土木建筑大类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6401建筑设计类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84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640101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建筑表现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85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640102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建筑装饰技术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86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640103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古建筑修缮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87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640104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园林景观施工与维护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6402城乡规划与管理类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88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640201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城镇建设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6403土建施工类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89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640301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建筑工程施工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90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640302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装配式建筑施工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91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640303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建筑工程检测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6404建筑设备类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92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640401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建筑智能化设备安装与运维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93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640402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建筑水电设备安装与运维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94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640403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供热通风与空调施工运行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6405建设工程管理类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95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640501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建筑工程造价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96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640502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建设项目材料管理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6406市政工程类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97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640601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市政工程施工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98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640602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给排水工程施工与运行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99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640603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城市燃气智能输配与应用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6407房地产类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100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640701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房地产营销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101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640702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物业服务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BFBFBF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黑体" w:cs="黑体"/>
                      <w:b/>
                      <w:color w:val="000000"/>
                      <w:kern w:val="0"/>
                      <w:sz w:val="28"/>
                      <w:szCs w:val="28"/>
                      <w:lang w:bidi="ar"/>
                    </w:rPr>
                  </w:pPr>
                  <w:r>
                    <w:rPr>
                      <w:rFonts w:hint="eastAsia" w:ascii="Times New Roman" w:hAnsi="Times New Roman" w:eastAsia="黑体" w:cs="黑体"/>
                      <w:b/>
                      <w:color w:val="000000"/>
                      <w:kern w:val="0"/>
                      <w:sz w:val="28"/>
                      <w:szCs w:val="28"/>
                      <w:lang w:bidi="ar"/>
                    </w:rPr>
                    <w:t>65水利大类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6501水文水资源类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102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650101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水文与水资源勘测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6502水利工程与管理类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103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650201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水利工程运行与管理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104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650202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水利水电工程施工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105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650203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机电排灌工程技术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106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650204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现代灌溉技术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107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650205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农村饮水供水工程技术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6503水利水电设备类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108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650301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水泵站机电设备安装与运行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109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650302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水电站运行与管理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6504水土保持与水环境类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110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650401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水土保持技术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111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650402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水环境智能监测与保护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BFBFBF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黑体" w:cs="黑体"/>
                      <w:b/>
                      <w:color w:val="000000"/>
                      <w:kern w:val="0"/>
                      <w:sz w:val="28"/>
                      <w:szCs w:val="28"/>
                      <w:lang w:bidi="ar"/>
                    </w:rPr>
                  </w:pPr>
                  <w:r>
                    <w:rPr>
                      <w:rFonts w:hint="eastAsia" w:ascii="Times New Roman" w:hAnsi="Times New Roman" w:eastAsia="黑体" w:cs="黑体"/>
                      <w:b/>
                      <w:color w:val="000000"/>
                      <w:kern w:val="0"/>
                      <w:sz w:val="28"/>
                      <w:szCs w:val="28"/>
                      <w:lang w:bidi="ar"/>
                    </w:rPr>
                    <w:t>66装备制造大类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6601机械设计制造类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112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660101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机械制造技术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113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660102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机械加工技术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114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660103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数控技术应用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115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660104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金属热加工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116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660105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焊接技术应用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117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660106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金属表面处理技术应用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118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660107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增材制造技术应用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119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660108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模具制造技术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120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660109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工业产品质量检测技术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6602机电设备类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121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660201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智能设备运行与维护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122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660202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光电仪器制造与维修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123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660203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电机电器制造与维修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124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660204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新能源装备运行与维护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125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660205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制冷和空调设备运行与维护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126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660206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电梯安装与维修保养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6603自动化类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127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660301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机电技术应用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128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660302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电气设备运行与控制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129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660303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工业机器人技术应用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130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660304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工业自动化仪表及应用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131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660305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液压与气动技术应用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132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660306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智能化生产线安装与运维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133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660307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计量测试与应用技术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6605船舶与海洋工程装备类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134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660501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船体修造技术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135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660502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船舶机械装置安装与维修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136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660503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船舶电气装置安装与调试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137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660504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船舶内装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6606航空装备类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138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660601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无人机操控与维护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6607汽车制造类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139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660701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汽车制造与检测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140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660702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新能源汽车制造与检测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141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660703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汽车电子技术应用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BFBFBF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黑体" w:cs="黑体"/>
                      <w:b/>
                      <w:color w:val="000000"/>
                      <w:kern w:val="0"/>
                      <w:sz w:val="28"/>
                      <w:szCs w:val="28"/>
                      <w:lang w:bidi="ar"/>
                    </w:rPr>
                  </w:pPr>
                  <w:r>
                    <w:rPr>
                      <w:rFonts w:hint="eastAsia" w:ascii="Times New Roman" w:hAnsi="Times New Roman" w:eastAsia="黑体" w:cs="黑体"/>
                      <w:b/>
                      <w:color w:val="000000"/>
                      <w:kern w:val="0"/>
                      <w:sz w:val="28"/>
                      <w:szCs w:val="28"/>
                      <w:lang w:bidi="ar"/>
                    </w:rPr>
                    <w:t>67生物与化工大类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6701生物技术类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142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670101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生物产品检验检测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143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670102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生物化工技术应用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6702化工技术类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144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670201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化学工艺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145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670202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石油炼制技术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146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670203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精细化工技术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147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670204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高分子材料加工工艺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148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670205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橡胶工艺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149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670206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林产化工技术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150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670207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分析检验技术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151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670208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化工机械与设备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152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670209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化工仪表及自动化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153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670210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火炸药技术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154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670211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烟花爆竹生产与管理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BFBFBF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黑体" w:cs="黑体"/>
                      <w:b/>
                      <w:color w:val="000000"/>
                      <w:kern w:val="0"/>
                      <w:sz w:val="28"/>
                      <w:szCs w:val="28"/>
                      <w:lang w:bidi="ar"/>
                    </w:rPr>
                  </w:pPr>
                  <w:r>
                    <w:rPr>
                      <w:rFonts w:hint="eastAsia" w:ascii="Times New Roman" w:hAnsi="Times New Roman" w:eastAsia="黑体" w:cs="黑体"/>
                      <w:b/>
                      <w:color w:val="000000"/>
                      <w:kern w:val="0"/>
                      <w:sz w:val="28"/>
                      <w:szCs w:val="28"/>
                      <w:lang w:bidi="ar"/>
                    </w:rPr>
                    <w:t>68轻工纺织大类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6801轻化工类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155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680101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化妆品制造技术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156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680102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现代造纸工艺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157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680103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家具设计与制作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158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680104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塑料成型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159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680105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皮革工艺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160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680106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钟表维修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6802包装类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161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680201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包装设计与制作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6803印刷类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162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680301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印刷媒体技术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6804纺织服装类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163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680401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纺织技术与服务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164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680402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服装设计与工艺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165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680403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丝绸工艺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166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680404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针织工艺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167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680405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数字化染整工艺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168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680406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服装制作与生产管理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BFBFBF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黑体" w:cs="黑体"/>
                      <w:b/>
                      <w:color w:val="000000"/>
                      <w:kern w:val="0"/>
                      <w:sz w:val="28"/>
                      <w:szCs w:val="28"/>
                      <w:lang w:bidi="ar"/>
                    </w:rPr>
                  </w:pPr>
                  <w:r>
                    <w:rPr>
                      <w:rFonts w:hint="eastAsia" w:ascii="Times New Roman" w:hAnsi="Times New Roman" w:eastAsia="黑体" w:cs="黑体"/>
                      <w:b/>
                      <w:color w:val="000000"/>
                      <w:kern w:val="0"/>
                      <w:sz w:val="28"/>
                      <w:szCs w:val="28"/>
                      <w:lang w:bidi="ar"/>
                    </w:rPr>
                    <w:t>69食品药品与粮食大类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6901食品类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169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690101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食品加工工艺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170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690102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酿酒工艺与技术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171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690103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民族食品加工技术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172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690104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食品安全与检测技术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6902药品与医疗器械类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173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690201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制药技术应用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174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690202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生物制药工艺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175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690203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生物药物检验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176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690204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药品食品检验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177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690205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制药设备维修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178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690206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医疗设备安装与维护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179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690207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医疗器械维修与营销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6903粮食类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180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690301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粮油和饲料加工技术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181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690302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粮油储运与检验技术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BFBFBF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黑体" w:cs="黑体"/>
                      <w:b/>
                      <w:color w:val="000000"/>
                      <w:kern w:val="0"/>
                      <w:sz w:val="28"/>
                      <w:szCs w:val="28"/>
                      <w:lang w:bidi="ar"/>
                    </w:rPr>
                  </w:pPr>
                  <w:r>
                    <w:rPr>
                      <w:rFonts w:hint="eastAsia" w:ascii="Times New Roman" w:hAnsi="Times New Roman" w:eastAsia="黑体" w:cs="黑体"/>
                      <w:b/>
                      <w:color w:val="000000"/>
                      <w:kern w:val="0"/>
                      <w:sz w:val="28"/>
                      <w:szCs w:val="28"/>
                      <w:lang w:bidi="ar"/>
                    </w:rPr>
                    <w:t>70交通运输大类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7001铁道运输类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182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700101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铁道工程施工与维护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183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700102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电力机车运用与检修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184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700103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内燃机车运用与检修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185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700104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铁道车辆运用与检修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186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700105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电气化铁道供电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187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700106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铁道信号施工与维护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188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700107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铁道运输服务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189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700108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高速铁路乘务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190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700109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铁道桥梁隧道施工与维护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7002道路运输类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191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700201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道路与桥梁工程施工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192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700202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公路养护与管理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193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700203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交通运营服务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194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700204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交通工程机械运用与维修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195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700205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汽车服务与营销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196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700206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汽车运用与维修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197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700207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汽车车身修复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198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700208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汽车美容与装潢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199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700209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新能源汽车运用与维修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7003水上运输类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200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700301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船舶驾驶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201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700302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船舶机工与水手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202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700303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轮机维护与管理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203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700304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邮轮乘务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204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700305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水路运输服务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205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700306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港口机械运用与维修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206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700307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外轮理货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207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700308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工程潜水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7004航空运输类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208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700401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民航运输服务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209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700402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航空服务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210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700403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飞机设备维修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211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700404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机场场务技术与管理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7006城市轨道交通类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212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700601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城市轨道交通车辆运用与检修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213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700602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城市轨道交通信号维护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214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700603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城市轨道交通供电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215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700604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城市轨道交通运营服务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7007邮政类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216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700701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邮政快递运营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217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700702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邮政快递安全技术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218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700703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邮政通信服务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BFBFBF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黑体" w:cs="黑体"/>
                      <w:b/>
                      <w:color w:val="000000"/>
                      <w:kern w:val="0"/>
                      <w:sz w:val="28"/>
                      <w:szCs w:val="28"/>
                      <w:lang w:bidi="ar"/>
                    </w:rPr>
                  </w:pPr>
                  <w:r>
                    <w:rPr>
                      <w:rFonts w:hint="eastAsia" w:ascii="Times New Roman" w:hAnsi="Times New Roman" w:eastAsia="黑体" w:cs="黑体"/>
                      <w:b/>
                      <w:color w:val="000000"/>
                      <w:kern w:val="0"/>
                      <w:sz w:val="28"/>
                      <w:szCs w:val="28"/>
                      <w:lang w:bidi="ar"/>
                    </w:rPr>
                    <w:t>71电子与信息大类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7101电子信息类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219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710101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电子信息技术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220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710102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物联网技术应用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221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710103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电子技术应用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222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710104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电子材料与元器件制造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223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710105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电子电器应用与维修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224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710106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服务机器人装配与维护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7102计算机类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225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710201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计算机应用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226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710202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计算机网络技术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227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710203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软件与信息服务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228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710204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数字媒体技术应用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229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710205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大数据技术应用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230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710206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移动应用技术与服务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231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710207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网络信息安全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232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710208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网络安防系统安装与维护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233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710209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网站建设与管理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234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710210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计算机平面设计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235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710211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计算机与数码设备维修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7103通信类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236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710301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现代通信技术应用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237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710302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通信系统工程安装与维护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238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710303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通信运营服务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7104集成电路类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239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710401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微电子技术与器件制造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BFBFBF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黑体" w:cs="黑体"/>
                      <w:b/>
                      <w:color w:val="000000"/>
                      <w:kern w:val="0"/>
                      <w:sz w:val="28"/>
                      <w:szCs w:val="28"/>
                      <w:lang w:bidi="ar"/>
                    </w:rPr>
                  </w:pPr>
                  <w:r>
                    <w:rPr>
                      <w:rFonts w:hint="eastAsia" w:ascii="Times New Roman" w:hAnsi="Times New Roman" w:eastAsia="黑体" w:cs="黑体"/>
                      <w:b/>
                      <w:color w:val="000000"/>
                      <w:kern w:val="0"/>
                      <w:sz w:val="28"/>
                      <w:szCs w:val="28"/>
                      <w:lang w:bidi="ar"/>
                    </w:rPr>
                    <w:t>72医药卫生大类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7202护理类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240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720201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护理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7203药学类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241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720301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药剂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7204中医药类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242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720401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中医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243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720402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中医护理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244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720403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中药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245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720404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藏医医疗与藏药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246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720405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维医医疗与维药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247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720406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蒙医医疗与蒙药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248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720407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中药制药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249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720408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中医康复技术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250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720409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中医养生保健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251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720410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哈医医疗与哈药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7205医学技术类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252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720501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医学检验技术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253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720502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医学影像技术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254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720503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医学生物技术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255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720504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口腔修复工艺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7206康复治疗类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256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720601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康复技术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257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720602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康复辅助器具技术及应用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7207公共卫生与卫生管理类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258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720701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卫生信息管理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7208健康管理与促进类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259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720801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营养与保健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260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720802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生殖健康管理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261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720803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婴幼儿托育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7209眼视光类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262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720901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眼视光与配镜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BFBFBF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黑体" w:cs="黑体"/>
                      <w:b/>
                      <w:color w:val="000000"/>
                      <w:kern w:val="0"/>
                      <w:sz w:val="28"/>
                      <w:szCs w:val="28"/>
                      <w:lang w:bidi="ar"/>
                    </w:rPr>
                  </w:pPr>
                  <w:r>
                    <w:rPr>
                      <w:rFonts w:hint="eastAsia" w:ascii="Times New Roman" w:hAnsi="Times New Roman" w:eastAsia="黑体" w:cs="黑体"/>
                      <w:b/>
                      <w:color w:val="000000"/>
                      <w:kern w:val="0"/>
                      <w:sz w:val="28"/>
                      <w:szCs w:val="28"/>
                      <w:lang w:bidi="ar"/>
                    </w:rPr>
                    <w:t>73财经商贸大类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7301财政税务类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263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730101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纳税事务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7302金融类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264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730201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金融事务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7303财务会计类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265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730301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会计事务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7304统计类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266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730401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统计事务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7305经济贸易类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267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730501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国际商务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268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730502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服务外包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7306工商管理类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269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730601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连锁经营与管理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270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730602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市场营销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271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730603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客户信息服务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7307电子商务类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272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730701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电子商务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273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730702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跨境电子商务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274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730703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移动商务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275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730704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网络营销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276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730705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直播电商服务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7308物流类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277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730801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物流服务与管理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278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730802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冷链物流服务与管理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279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730803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国际货运代理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280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730804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物流设施运行与维护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BFBFBF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黑体" w:cs="黑体"/>
                      <w:b/>
                      <w:color w:val="000000"/>
                      <w:kern w:val="0"/>
                      <w:sz w:val="28"/>
                      <w:szCs w:val="28"/>
                      <w:lang w:bidi="ar"/>
                    </w:rPr>
                  </w:pPr>
                  <w:r>
                    <w:rPr>
                      <w:rFonts w:hint="eastAsia" w:ascii="Times New Roman" w:hAnsi="Times New Roman" w:eastAsia="黑体" w:cs="黑体"/>
                      <w:b/>
                      <w:color w:val="000000"/>
                      <w:kern w:val="0"/>
                      <w:sz w:val="28"/>
                      <w:szCs w:val="28"/>
                      <w:lang w:bidi="ar"/>
                    </w:rPr>
                    <w:t>74旅游大类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7401旅游类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281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740101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旅游服务与管理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282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740102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导游服务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283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740103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康养休闲旅游服务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284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740104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高星级饭店运营与管理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285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740105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茶艺与茶营销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286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740106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会展服务与管理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7402餐饮类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287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740201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中餐烹饪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288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740202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西餐烹饪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289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740203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中西面点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BFBFBF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黑体" w:cs="黑体"/>
                      <w:b/>
                      <w:color w:val="000000"/>
                      <w:kern w:val="0"/>
                      <w:sz w:val="28"/>
                      <w:szCs w:val="28"/>
                      <w:lang w:bidi="ar"/>
                    </w:rPr>
                  </w:pPr>
                  <w:r>
                    <w:rPr>
                      <w:rFonts w:hint="eastAsia" w:ascii="Times New Roman" w:hAnsi="Times New Roman" w:eastAsia="黑体" w:cs="黑体"/>
                      <w:b/>
                      <w:color w:val="000000"/>
                      <w:kern w:val="0"/>
                      <w:sz w:val="28"/>
                      <w:szCs w:val="28"/>
                      <w:lang w:bidi="ar"/>
                    </w:rPr>
                    <w:t>75文化艺术大类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7501艺术设计类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290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750101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艺术设计与制作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291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750102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界面设计与制作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292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750103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数字影像技术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293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750104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皮革制品设计与制作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294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750105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服装陈列与展示设计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295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750106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工艺美术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296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750107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绘画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297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750108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首饰设计与制作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298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750109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动漫与游戏设计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299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750110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美发与形象设计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300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750111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美容美体艺术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301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750112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工艺品设计与制作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7502表演艺术类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302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750201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音乐表演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303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750202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舞蹈表演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304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750203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戏曲表演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305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750204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戏剧表演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306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750205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曲艺表演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307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750206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服装表演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308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750207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杂技与魔术表演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309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750208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木偶与皮影表演及制作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310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750209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戏曲音乐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311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750210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舞台艺术设计与制作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312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750211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数字音乐制作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313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750212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乐器维修与制作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7503民族文化艺术类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314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750301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民族音乐与舞蹈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315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750302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民族美术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316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750303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民族服装与饰品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317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750304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民族纺染织绣技艺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318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750305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民间传统工艺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319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750306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民族工艺品设计与制作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7504文化服务类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320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750401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社会文化艺术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321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750402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文物保护技术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322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750403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图书档案数字化管理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BFBFBF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黑体" w:cs="黑体"/>
                      <w:b/>
                      <w:color w:val="000000"/>
                      <w:kern w:val="0"/>
                      <w:sz w:val="28"/>
                      <w:szCs w:val="28"/>
                      <w:lang w:bidi="ar"/>
                    </w:rPr>
                  </w:pPr>
                  <w:r>
                    <w:rPr>
                      <w:rFonts w:hint="eastAsia" w:ascii="Times New Roman" w:hAnsi="Times New Roman" w:eastAsia="黑体" w:cs="黑体"/>
                      <w:b/>
                      <w:color w:val="000000"/>
                      <w:kern w:val="0"/>
                      <w:sz w:val="28"/>
                      <w:szCs w:val="28"/>
                      <w:lang w:bidi="ar"/>
                    </w:rPr>
                    <w:t>76新闻传播大类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7601新闻出版类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323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760101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出版商务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7602广播影视类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324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760201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播音与主持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325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760202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广播影视节目制作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326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760203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影像与影视技术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327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760204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动漫与游戏制作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BFBFBF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黑体" w:cs="黑体"/>
                      <w:b/>
                      <w:color w:val="000000"/>
                      <w:kern w:val="0"/>
                      <w:sz w:val="28"/>
                      <w:szCs w:val="28"/>
                      <w:lang w:bidi="ar"/>
                    </w:rPr>
                  </w:pPr>
                  <w:r>
                    <w:rPr>
                      <w:rFonts w:hint="eastAsia" w:ascii="Times New Roman" w:hAnsi="Times New Roman" w:eastAsia="黑体" w:cs="黑体"/>
                      <w:b/>
                      <w:color w:val="000000"/>
                      <w:kern w:val="0"/>
                      <w:sz w:val="28"/>
                      <w:szCs w:val="28"/>
                      <w:lang w:bidi="ar"/>
                    </w:rPr>
                    <w:t>77教育与体育大类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7701教育类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328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770101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幼儿保育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7702语言类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329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770201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商务英语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330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770202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商务日语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331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770203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商务德语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332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770204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商务韩语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333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770205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商务俄语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334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770206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商务法语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335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770207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商务泰语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336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770208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商务阿拉伯语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337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770209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旅游外语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7703体育类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338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770301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体育设施管理与经营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339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770302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休闲体育服务与管理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340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770303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运动训练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BFBFBF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黑体" w:cs="黑体"/>
                      <w:b/>
                      <w:color w:val="000000"/>
                      <w:kern w:val="0"/>
                      <w:sz w:val="28"/>
                      <w:szCs w:val="28"/>
                      <w:lang w:bidi="ar"/>
                    </w:rPr>
                  </w:pPr>
                  <w:r>
                    <w:rPr>
                      <w:rFonts w:hint="eastAsia" w:ascii="Times New Roman" w:hAnsi="Times New Roman" w:eastAsia="黑体" w:cs="黑体"/>
                      <w:b/>
                      <w:color w:val="000000"/>
                      <w:kern w:val="0"/>
                      <w:sz w:val="28"/>
                      <w:szCs w:val="28"/>
                      <w:lang w:bidi="ar"/>
                    </w:rPr>
                    <w:t>78公安与司法大类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7804法律实务类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341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780401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法律事务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7807安全防范类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342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780701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安全保卫服务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BFBFBF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黑体" w:cs="黑体"/>
                      <w:b/>
                      <w:color w:val="000000"/>
                      <w:kern w:val="0"/>
                      <w:sz w:val="28"/>
                      <w:szCs w:val="28"/>
                      <w:lang w:bidi="ar"/>
                    </w:rPr>
                  </w:pPr>
                  <w:r>
                    <w:rPr>
                      <w:rFonts w:hint="eastAsia" w:ascii="Times New Roman" w:hAnsi="Times New Roman" w:eastAsia="黑体" w:cs="黑体"/>
                      <w:b/>
                      <w:color w:val="000000"/>
                      <w:kern w:val="0"/>
                      <w:sz w:val="28"/>
                      <w:szCs w:val="28"/>
                      <w:lang w:bidi="ar"/>
                    </w:rPr>
                    <w:t>79公共管理与服务大类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7901公共事业类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343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790101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社会工作事务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344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790102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社区公共事务管理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345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790103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社会福利事业管理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7902公共管理类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346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790201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民政服务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347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790202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人力资源管理事务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348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790203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社会保障事务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349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790204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工商行政管理事务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350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790205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产品质量监督检验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7903公共服务类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351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790301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现代家政服务与管理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352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790302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智慧健康养老服务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353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790303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老年人服务与管理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354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790304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殡葬服务与管理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355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790305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母婴照护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827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9D9D9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7904文秘类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356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790401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文秘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357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790402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行政事务助理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40" w:hRule="atLeast"/>
              </w:trPr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358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790403</w:t>
                  </w:r>
                </w:p>
              </w:tc>
              <w:tc>
                <w:tcPr>
                  <w:tcW w:w="50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Times New Roman" w:hAnsi="Times New Roman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商务助理</w:t>
                  </w:r>
                </w:p>
              </w:tc>
            </w:tr>
          </w:tbl>
          <w:p>
            <w:pPr>
              <w:rPr>
                <w:rFonts w:ascii="黑体" w:hAnsi="宋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br w:type="page"/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451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</w:p>
        </w:tc>
      </w:tr>
    </w:tbl>
    <w:p>
      <w:pPr>
        <w:rPr>
          <w:rFonts w:ascii="宋体" w:hAnsi="宋体" w:eastAsia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MzU5NjJkOTIwOTVhNzM5NWZkZjZmNzk3ODVhMmYifQ=="/>
  </w:docVars>
  <w:rsids>
    <w:rsidRoot w:val="5E9171C5"/>
    <w:rsid w:val="5E91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3888</Words>
  <Characters>6572</Characters>
  <Lines>0</Lines>
  <Paragraphs>0</Paragraphs>
  <TotalTime>0</TotalTime>
  <ScaleCrop>false</ScaleCrop>
  <LinksUpToDate>false</LinksUpToDate>
  <CharactersWithSpaces>6575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2023-05-04T09:13:00Z</dcterms:created>
  <dc:creator>NUAA</dc:creator>
  <cp:lastModifiedBy>NUAA</cp:lastModifiedBy>
  <dcterms:modified xsi:type="dcterms:W3CDTF">2023-05-04T09:14:43Z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CB656EA997684D22A958291176EA0388_11</vt:lpwstr>
  </property>
</Properties>
</file>